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550824" w:rsidRPr="00E16176">
        <w:rPr>
          <w:rFonts w:ascii="Arial" w:hAnsi="Arial" w:cs="Arial"/>
          <w:b/>
        </w:rPr>
        <w:t>DO. 225-03/17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sprawie wyłonienia Specjalistów (przedstawicieli pracodawców) do realizacji zajęć w latach 2017 - 2019 dla studentów kierunku Ekonomia  Państwowej Wyższej Szkoły Zawodowej im. Jana Grodka </w:t>
      </w:r>
      <w:r w:rsidR="00550824">
        <w:rPr>
          <w:rFonts w:ascii="Arial" w:hAnsi="Arial" w:cs="Arial"/>
        </w:rPr>
        <w:br/>
      </w:r>
      <w:r w:rsidR="00550824" w:rsidRPr="00550824">
        <w:rPr>
          <w:rFonts w:ascii="Arial" w:hAnsi="Arial" w:cs="Arial"/>
        </w:rPr>
        <w:t xml:space="preserve">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550824" w:rsidRPr="00B552F3">
        <w:rPr>
          <w:rFonts w:ascii="Arial" w:hAnsi="Arial" w:cs="Arial"/>
          <w:b/>
          <w:i/>
          <w:lang w:eastAsia="pl-PL"/>
        </w:rPr>
        <w:t>Rozwiązywanie bieżących problemów w zarządzaniu firmą</w:t>
      </w:r>
      <w:r w:rsidR="00B552F3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D4" w:rsidRDefault="00E071D4">
      <w:pPr>
        <w:spacing w:after="0" w:line="240" w:lineRule="auto"/>
      </w:pPr>
      <w:r>
        <w:separator/>
      </w:r>
    </w:p>
  </w:endnote>
  <w:endnote w:type="continuationSeparator" w:id="0">
    <w:p w:rsidR="00E071D4" w:rsidRDefault="00E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D4" w:rsidRDefault="00E071D4">
      <w:pPr>
        <w:spacing w:after="0" w:line="240" w:lineRule="auto"/>
      </w:pPr>
      <w:r>
        <w:separator/>
      </w:r>
    </w:p>
  </w:footnote>
  <w:footnote w:type="continuationSeparator" w:id="0">
    <w:p w:rsidR="00E071D4" w:rsidRDefault="00E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130C56"/>
    <w:rsid w:val="001958DF"/>
    <w:rsid w:val="00236525"/>
    <w:rsid w:val="00274B74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711F5"/>
    <w:rsid w:val="006A1BFD"/>
    <w:rsid w:val="007931B9"/>
    <w:rsid w:val="007F66BC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E7EE4"/>
    <w:rsid w:val="00DD7066"/>
    <w:rsid w:val="00E071D4"/>
    <w:rsid w:val="00E16176"/>
    <w:rsid w:val="00E61780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71E7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dcterms:created xsi:type="dcterms:W3CDTF">2017-04-25T12:19:00Z</dcterms:created>
  <dcterms:modified xsi:type="dcterms:W3CDTF">2017-09-22T06:51:00Z</dcterms:modified>
  <dc:language>en-US</dc:language>
</cp:coreProperties>
</file>